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810" w:type="dxa"/>
        <w:tblInd w:w="-881" w:type="dxa"/>
        <w:tblLook w:val="04A0" w:firstRow="1" w:lastRow="0" w:firstColumn="1" w:lastColumn="0" w:noHBand="0" w:noVBand="1"/>
      </w:tblPr>
      <w:tblGrid>
        <w:gridCol w:w="1360"/>
        <w:gridCol w:w="1550"/>
        <w:gridCol w:w="1486"/>
        <w:gridCol w:w="1421"/>
        <w:gridCol w:w="1587"/>
        <w:gridCol w:w="1822"/>
        <w:gridCol w:w="1584"/>
      </w:tblGrid>
      <w:tr w:rsidR="002629CC" w14:paraId="53E6CE9F" w14:textId="77777777" w:rsidTr="00C63D2A">
        <w:trPr>
          <w:trHeight w:val="340"/>
        </w:trPr>
        <w:tc>
          <w:tcPr>
            <w:tcW w:w="1343" w:type="dxa"/>
            <w:shd w:val="clear" w:color="auto" w:fill="F2F2F2" w:themeFill="background1" w:themeFillShade="F2"/>
          </w:tcPr>
          <w:p w14:paraId="7427318E" w14:textId="5A7A5271" w:rsidR="000A4349" w:rsidRPr="000A4349" w:rsidRDefault="00E937A6" w:rsidP="000A4349">
            <w:r w:rsidRPr="000A4349">
              <w:t xml:space="preserve"> </w:t>
            </w:r>
          </w:p>
          <w:p w14:paraId="2F5C12E2" w14:textId="5061F22C" w:rsidR="000A4349" w:rsidRDefault="000A4349" w:rsidP="000A4349"/>
        </w:tc>
        <w:tc>
          <w:tcPr>
            <w:tcW w:w="1553" w:type="dxa"/>
          </w:tcPr>
          <w:p w14:paraId="7A4D265D" w14:textId="69062A04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C6AD3">
              <w:rPr>
                <w:rFonts w:ascii="Arial" w:hAnsi="Arial" w:cs="Arial"/>
                <w:b/>
                <w:bCs/>
                <w:i/>
                <w:iCs/>
              </w:rPr>
              <w:t>Autumn 1</w:t>
            </w:r>
          </w:p>
        </w:tc>
        <w:tc>
          <w:tcPr>
            <w:tcW w:w="1488" w:type="dxa"/>
          </w:tcPr>
          <w:p w14:paraId="7CC5BBD0" w14:textId="137B4ECB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C6AD3">
              <w:rPr>
                <w:rFonts w:ascii="Arial" w:hAnsi="Arial" w:cs="Arial"/>
                <w:b/>
                <w:bCs/>
                <w:i/>
                <w:iCs/>
              </w:rPr>
              <w:t>Autumn 2</w:t>
            </w:r>
          </w:p>
        </w:tc>
        <w:tc>
          <w:tcPr>
            <w:tcW w:w="1424" w:type="dxa"/>
          </w:tcPr>
          <w:p w14:paraId="48C3087B" w14:textId="75F36350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C6AD3">
              <w:rPr>
                <w:rFonts w:ascii="Arial" w:hAnsi="Arial" w:cs="Arial"/>
                <w:b/>
                <w:bCs/>
                <w:i/>
                <w:iCs/>
              </w:rPr>
              <w:t>Spring 1</w:t>
            </w:r>
          </w:p>
        </w:tc>
        <w:tc>
          <w:tcPr>
            <w:tcW w:w="1590" w:type="dxa"/>
          </w:tcPr>
          <w:p w14:paraId="7D294281" w14:textId="037550CC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C6AD3">
              <w:rPr>
                <w:rFonts w:ascii="Arial" w:hAnsi="Arial" w:cs="Arial"/>
                <w:b/>
                <w:bCs/>
                <w:i/>
                <w:iCs/>
              </w:rPr>
              <w:t>Spring 2</w:t>
            </w:r>
          </w:p>
        </w:tc>
        <w:tc>
          <w:tcPr>
            <w:tcW w:w="1826" w:type="dxa"/>
          </w:tcPr>
          <w:p w14:paraId="32E93751" w14:textId="46778DAF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C6AD3">
              <w:rPr>
                <w:rFonts w:ascii="Arial" w:hAnsi="Arial" w:cs="Arial"/>
                <w:b/>
                <w:bCs/>
                <w:i/>
                <w:iCs/>
              </w:rPr>
              <w:t>Summer 1</w:t>
            </w:r>
          </w:p>
        </w:tc>
        <w:tc>
          <w:tcPr>
            <w:tcW w:w="1586" w:type="dxa"/>
          </w:tcPr>
          <w:p w14:paraId="37FBD9FF" w14:textId="1767DB3C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C6AD3">
              <w:rPr>
                <w:rFonts w:ascii="Arial" w:hAnsi="Arial" w:cs="Arial"/>
                <w:b/>
                <w:bCs/>
                <w:i/>
                <w:iCs/>
              </w:rPr>
              <w:t>Summer 2</w:t>
            </w:r>
          </w:p>
        </w:tc>
      </w:tr>
      <w:tr w:rsidR="00160BE3" w14:paraId="53B17152" w14:textId="77777777" w:rsidTr="009A4EAE">
        <w:trPr>
          <w:trHeight w:val="887"/>
        </w:trPr>
        <w:tc>
          <w:tcPr>
            <w:tcW w:w="1343" w:type="dxa"/>
          </w:tcPr>
          <w:p w14:paraId="680FC076" w14:textId="79EC23FE" w:rsidR="00160BE3" w:rsidRPr="000C6AD3" w:rsidRDefault="00160BE3" w:rsidP="00160BE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Foundation Stage</w:t>
            </w:r>
          </w:p>
        </w:tc>
        <w:tc>
          <w:tcPr>
            <w:tcW w:w="9467" w:type="dxa"/>
            <w:gridSpan w:val="6"/>
          </w:tcPr>
          <w:p w14:paraId="00CD0124" w14:textId="52880A97" w:rsidR="00160BE3" w:rsidRPr="00203343" w:rsidRDefault="009A4EAE" w:rsidP="0020334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See Nursery/Reception Reading Spines</w:t>
            </w:r>
          </w:p>
        </w:tc>
      </w:tr>
      <w:tr w:rsidR="002629CC" w14:paraId="0D954E2D" w14:textId="77777777" w:rsidTr="00C63D2A">
        <w:trPr>
          <w:trHeight w:val="1808"/>
        </w:trPr>
        <w:tc>
          <w:tcPr>
            <w:tcW w:w="1343" w:type="dxa"/>
          </w:tcPr>
          <w:p w14:paraId="2A488473" w14:textId="1FD0367E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6AD3">
              <w:rPr>
                <w:rFonts w:ascii="Arial" w:hAnsi="Arial" w:cs="Arial"/>
                <w:b/>
                <w:bCs/>
                <w:sz w:val="24"/>
                <w:szCs w:val="24"/>
              </w:rPr>
              <w:t>Year 1</w:t>
            </w:r>
          </w:p>
        </w:tc>
        <w:tc>
          <w:tcPr>
            <w:tcW w:w="1553" w:type="dxa"/>
            <w:shd w:val="clear" w:color="auto" w:fill="auto"/>
          </w:tcPr>
          <w:p w14:paraId="3B0E0486" w14:textId="50A20A18" w:rsidR="00AE799A" w:rsidRPr="00B23E92" w:rsidRDefault="00EE44A3" w:rsidP="00B23E92">
            <w:pPr>
              <w:jc w:val="center"/>
              <w:rPr>
                <w:sz w:val="16"/>
                <w:szCs w:val="16"/>
              </w:rPr>
            </w:pPr>
            <w:r w:rsidRPr="00B23E9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2576" behindDoc="0" locked="0" layoutInCell="1" allowOverlap="1" wp14:anchorId="31CC79CF" wp14:editId="43492A50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159385</wp:posOffset>
                  </wp:positionV>
                  <wp:extent cx="836103" cy="914400"/>
                  <wp:effectExtent l="0" t="0" r="254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103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3E92">
              <w:rPr>
                <w:sz w:val="16"/>
                <w:szCs w:val="16"/>
              </w:rPr>
              <w:t>Toys from the past</w:t>
            </w:r>
          </w:p>
        </w:tc>
        <w:tc>
          <w:tcPr>
            <w:tcW w:w="1488" w:type="dxa"/>
            <w:shd w:val="clear" w:color="auto" w:fill="D9D9D9" w:themeFill="background1" w:themeFillShade="D9"/>
          </w:tcPr>
          <w:p w14:paraId="23D04CDE" w14:textId="3E7F7076" w:rsidR="000A4349" w:rsidRPr="00B23E92" w:rsidRDefault="000A4349" w:rsidP="00B23E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4" w:type="dxa"/>
            <w:shd w:val="clear" w:color="auto" w:fill="auto"/>
          </w:tcPr>
          <w:p w14:paraId="09219F5E" w14:textId="3F0860D5" w:rsidR="00F63319" w:rsidRPr="00B23E92" w:rsidRDefault="00DD2720" w:rsidP="00B23E9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4E0F2167" wp14:editId="7A5DD37A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178435</wp:posOffset>
                  </wp:positionV>
                  <wp:extent cx="679772" cy="937260"/>
                  <wp:effectExtent l="0" t="0" r="6350" b="0"/>
                  <wp:wrapNone/>
                  <wp:docPr id="24" name="Picture 24" descr="Major Glad, Major Diz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jor Glad, Major Diz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772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22BD">
              <w:rPr>
                <w:sz w:val="16"/>
                <w:szCs w:val="16"/>
              </w:rPr>
              <w:t>Homes in the past</w:t>
            </w:r>
          </w:p>
        </w:tc>
        <w:tc>
          <w:tcPr>
            <w:tcW w:w="1590" w:type="dxa"/>
            <w:shd w:val="clear" w:color="auto" w:fill="D9D9D9" w:themeFill="background1" w:themeFillShade="D9"/>
          </w:tcPr>
          <w:p w14:paraId="69EB8DE5" w14:textId="76E3916A" w:rsidR="000A4349" w:rsidRPr="00B23E92" w:rsidRDefault="000A4349" w:rsidP="00B23E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6" w:type="dxa"/>
            <w:shd w:val="clear" w:color="auto" w:fill="D9D9D9" w:themeFill="background1" w:themeFillShade="D9"/>
          </w:tcPr>
          <w:p w14:paraId="0CAF859A" w14:textId="0C7113B7" w:rsidR="00152E2E" w:rsidRPr="00B23E92" w:rsidRDefault="00152E2E" w:rsidP="00B23E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86" w:type="dxa"/>
            <w:shd w:val="clear" w:color="auto" w:fill="auto"/>
          </w:tcPr>
          <w:p w14:paraId="44A51EA4" w14:textId="4FCF1B5A" w:rsidR="00AE799A" w:rsidRPr="00B23E92" w:rsidRDefault="000838C6" w:rsidP="00C36279">
            <w:pPr>
              <w:jc w:val="center"/>
              <w:rPr>
                <w:sz w:val="16"/>
                <w:szCs w:val="16"/>
              </w:rPr>
            </w:pPr>
            <w:r w:rsidRPr="00B23E9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4624" behindDoc="0" locked="0" layoutInCell="1" allowOverlap="1" wp14:anchorId="4F08864A" wp14:editId="55B99EC7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207010</wp:posOffset>
                  </wp:positionV>
                  <wp:extent cx="579120" cy="870676"/>
                  <wp:effectExtent l="0" t="0" r="0" b="5715"/>
                  <wp:wrapNone/>
                  <wp:docPr id="20" name="Picture 20" descr="Ladybird Readers Level 2 - Pocahontas (ELT Graded Read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dybird Readers Level 2 - Pocahontas (ELT Graded Reade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870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36279">
              <w:rPr>
                <w:sz w:val="16"/>
                <w:szCs w:val="16"/>
              </w:rPr>
              <w:t>Pocahontas</w:t>
            </w:r>
          </w:p>
        </w:tc>
      </w:tr>
      <w:tr w:rsidR="002629CC" w14:paraId="50645B9B" w14:textId="77777777" w:rsidTr="00070843">
        <w:trPr>
          <w:trHeight w:val="1730"/>
        </w:trPr>
        <w:tc>
          <w:tcPr>
            <w:tcW w:w="1343" w:type="dxa"/>
          </w:tcPr>
          <w:p w14:paraId="33E4CA99" w14:textId="440E7562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6AD3">
              <w:rPr>
                <w:rFonts w:ascii="Arial" w:hAnsi="Arial" w:cs="Arial"/>
                <w:b/>
                <w:bCs/>
                <w:sz w:val="24"/>
                <w:szCs w:val="24"/>
              </w:rPr>
              <w:t>Year 2</w:t>
            </w:r>
          </w:p>
        </w:tc>
        <w:tc>
          <w:tcPr>
            <w:tcW w:w="1553" w:type="dxa"/>
            <w:shd w:val="clear" w:color="auto" w:fill="auto"/>
          </w:tcPr>
          <w:p w14:paraId="6B3D1689" w14:textId="5255542E" w:rsidR="00AE799A" w:rsidRPr="00B23E92" w:rsidRDefault="00FE4A29" w:rsidP="00B23E92">
            <w:pPr>
              <w:jc w:val="center"/>
              <w:rPr>
                <w:sz w:val="16"/>
                <w:szCs w:val="16"/>
              </w:rPr>
            </w:pPr>
            <w:r w:rsidRPr="00B23E9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1C624332" wp14:editId="020DFB28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374015</wp:posOffset>
                  </wp:positionV>
                  <wp:extent cx="845820" cy="644716"/>
                  <wp:effectExtent l="0" t="0" r="0" b="317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644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7F67">
              <w:rPr>
                <w:sz w:val="16"/>
                <w:szCs w:val="16"/>
              </w:rPr>
              <w:t>How St Helens has changed</w:t>
            </w:r>
          </w:p>
        </w:tc>
        <w:tc>
          <w:tcPr>
            <w:tcW w:w="1488" w:type="dxa"/>
            <w:shd w:val="clear" w:color="auto" w:fill="auto"/>
          </w:tcPr>
          <w:p w14:paraId="21968680" w14:textId="7F8B4474" w:rsidR="00AE799A" w:rsidRPr="00B23E92" w:rsidRDefault="00EE384E" w:rsidP="00B23E92">
            <w:pPr>
              <w:jc w:val="center"/>
              <w:rPr>
                <w:sz w:val="16"/>
                <w:szCs w:val="16"/>
              </w:rPr>
            </w:pPr>
            <w:r w:rsidRPr="00B23E9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 wp14:anchorId="4F53AFA5" wp14:editId="0414DE98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259715</wp:posOffset>
                  </wp:positionV>
                  <wp:extent cx="792480" cy="792480"/>
                  <wp:effectExtent l="0" t="0" r="7620" b="762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7F67">
              <w:rPr>
                <w:sz w:val="16"/>
                <w:szCs w:val="16"/>
              </w:rPr>
              <w:t>Travel and transport</w:t>
            </w:r>
          </w:p>
        </w:tc>
        <w:tc>
          <w:tcPr>
            <w:tcW w:w="1424" w:type="dxa"/>
            <w:shd w:val="clear" w:color="auto" w:fill="D9D9D9" w:themeFill="background1" w:themeFillShade="D9"/>
          </w:tcPr>
          <w:p w14:paraId="26B29260" w14:textId="4EE6777F" w:rsidR="000A4349" w:rsidRPr="00B23E92" w:rsidRDefault="000A4349" w:rsidP="00B23E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shd w:val="clear" w:color="auto" w:fill="D9D9D9" w:themeFill="background1" w:themeFillShade="D9"/>
          </w:tcPr>
          <w:p w14:paraId="2BA6375B" w14:textId="28D3C767" w:rsidR="000A4349" w:rsidRPr="00B23E92" w:rsidRDefault="000A4349" w:rsidP="00B23E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6" w:type="dxa"/>
            <w:shd w:val="clear" w:color="auto" w:fill="auto"/>
          </w:tcPr>
          <w:p w14:paraId="22A666AB" w14:textId="47187D1C" w:rsidR="00AE799A" w:rsidRPr="00B23E92" w:rsidRDefault="00FC7D81" w:rsidP="00B23E92">
            <w:pPr>
              <w:jc w:val="center"/>
              <w:rPr>
                <w:sz w:val="16"/>
                <w:szCs w:val="16"/>
              </w:rPr>
            </w:pPr>
            <w:r w:rsidRPr="00B23E9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 wp14:anchorId="56AAB3BA" wp14:editId="3A581588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151765</wp:posOffset>
                  </wp:positionV>
                  <wp:extent cx="678180" cy="887060"/>
                  <wp:effectExtent l="0" t="0" r="7620" b="889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887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7F67">
              <w:rPr>
                <w:sz w:val="16"/>
                <w:szCs w:val="16"/>
              </w:rPr>
              <w:t>Great Fire of London</w:t>
            </w:r>
          </w:p>
        </w:tc>
        <w:tc>
          <w:tcPr>
            <w:tcW w:w="1586" w:type="dxa"/>
            <w:shd w:val="clear" w:color="auto" w:fill="auto"/>
          </w:tcPr>
          <w:p w14:paraId="64BD61F8" w14:textId="36025BDE" w:rsidR="00302E31" w:rsidRPr="00B23E92" w:rsidRDefault="00D87F67" w:rsidP="00D87F6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Great Fire of London</w:t>
            </w:r>
            <w:r w:rsidRPr="00B23E92">
              <w:rPr>
                <w:noProof/>
                <w:sz w:val="16"/>
                <w:szCs w:val="16"/>
              </w:rPr>
              <w:t xml:space="preserve"> </w:t>
            </w:r>
            <w:r w:rsidR="0017177C" w:rsidRPr="00B23E9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0" locked="0" layoutInCell="1" allowOverlap="1" wp14:anchorId="6DF22F0C" wp14:editId="4B9B9360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159619</wp:posOffset>
                  </wp:positionV>
                  <wp:extent cx="648516" cy="83820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516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629CC" w14:paraId="7927D2C2" w14:textId="77777777" w:rsidTr="00B32F32">
        <w:trPr>
          <w:trHeight w:val="1730"/>
        </w:trPr>
        <w:tc>
          <w:tcPr>
            <w:tcW w:w="1343" w:type="dxa"/>
          </w:tcPr>
          <w:p w14:paraId="351B3475" w14:textId="660DBDE4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6AD3">
              <w:rPr>
                <w:rFonts w:ascii="Arial" w:hAnsi="Arial" w:cs="Arial"/>
                <w:b/>
                <w:bCs/>
                <w:sz w:val="24"/>
                <w:szCs w:val="24"/>
              </w:rPr>
              <w:t>Year 3</w:t>
            </w:r>
          </w:p>
        </w:tc>
        <w:tc>
          <w:tcPr>
            <w:tcW w:w="1553" w:type="dxa"/>
          </w:tcPr>
          <w:p w14:paraId="6FB83C9A" w14:textId="0EDD58E7" w:rsidR="00AE799A" w:rsidRPr="00B23E92" w:rsidRDefault="00334959" w:rsidP="00B23E92">
            <w:pPr>
              <w:jc w:val="center"/>
              <w:rPr>
                <w:sz w:val="16"/>
                <w:szCs w:val="16"/>
              </w:rPr>
            </w:pPr>
            <w:r w:rsidRPr="00B23E9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5648" behindDoc="0" locked="0" layoutInCell="1" allowOverlap="1" wp14:anchorId="1420ED7A" wp14:editId="3C337187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144145</wp:posOffset>
                  </wp:positionV>
                  <wp:extent cx="560028" cy="868680"/>
                  <wp:effectExtent l="0" t="0" r="0" b="7620"/>
                  <wp:wrapNone/>
                  <wp:docPr id="21" name="Picture 21" descr="The Stolen Spear (Wolfsong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Stolen Spear (Wolfsong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28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7F67">
              <w:rPr>
                <w:sz w:val="16"/>
                <w:szCs w:val="16"/>
              </w:rPr>
              <w:t>Prehistoric Britain</w:t>
            </w:r>
          </w:p>
        </w:tc>
        <w:tc>
          <w:tcPr>
            <w:tcW w:w="1488" w:type="dxa"/>
            <w:shd w:val="clear" w:color="auto" w:fill="D9D9D9" w:themeFill="background1" w:themeFillShade="D9"/>
          </w:tcPr>
          <w:p w14:paraId="09F9C075" w14:textId="54AAE965" w:rsidR="000A4349" w:rsidRPr="00B23E92" w:rsidRDefault="000A4349" w:rsidP="00B23E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4" w:type="dxa"/>
          </w:tcPr>
          <w:p w14:paraId="4D58FA2E" w14:textId="1BD24557" w:rsidR="00152E2E" w:rsidRPr="00B23E92" w:rsidRDefault="001E6E76" w:rsidP="00B23E92">
            <w:pPr>
              <w:jc w:val="center"/>
              <w:rPr>
                <w:sz w:val="16"/>
                <w:szCs w:val="16"/>
              </w:rPr>
            </w:pPr>
            <w:r w:rsidRPr="00B23E9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6672" behindDoc="0" locked="0" layoutInCell="1" allowOverlap="1" wp14:anchorId="6006E275" wp14:editId="64ABF4ED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197821</wp:posOffset>
                  </wp:positionV>
                  <wp:extent cx="660037" cy="815340"/>
                  <wp:effectExtent l="0" t="0" r="6985" b="3810"/>
                  <wp:wrapNone/>
                  <wp:docPr id="22" name="Picture 22" descr="Why did the Shang write on turtles? And other questions about the Shang Dynas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y did the Shang write on turtles? And other questions about the Shang Dynas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037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021B">
              <w:rPr>
                <w:sz w:val="16"/>
                <w:szCs w:val="16"/>
              </w:rPr>
              <w:t>Shang Dynasty</w:t>
            </w:r>
          </w:p>
        </w:tc>
        <w:tc>
          <w:tcPr>
            <w:tcW w:w="1590" w:type="dxa"/>
            <w:shd w:val="clear" w:color="auto" w:fill="D9D9D9" w:themeFill="background1" w:themeFillShade="D9"/>
          </w:tcPr>
          <w:p w14:paraId="6982A0F5" w14:textId="525895EA" w:rsidR="00302E31" w:rsidRPr="00B23E92" w:rsidRDefault="00302E31" w:rsidP="00B23E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6" w:type="dxa"/>
          </w:tcPr>
          <w:p w14:paraId="5365C692" w14:textId="71F290DF" w:rsidR="00AE799A" w:rsidRPr="00B23E92" w:rsidRDefault="00B32F32" w:rsidP="00B23E92">
            <w:pPr>
              <w:jc w:val="center"/>
              <w:rPr>
                <w:sz w:val="16"/>
                <w:szCs w:val="16"/>
              </w:rPr>
            </w:pPr>
            <w:r w:rsidRPr="00B23E9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7696" behindDoc="0" locked="0" layoutInCell="1" allowOverlap="1" wp14:anchorId="4E7E10E8" wp14:editId="4DF5FE32">
                  <wp:simplePos x="0" y="0"/>
                  <wp:positionH relativeFrom="column">
                    <wp:posOffset>122246</wp:posOffset>
                  </wp:positionH>
                  <wp:positionV relativeFrom="paragraph">
                    <wp:posOffset>144145</wp:posOffset>
                  </wp:positionV>
                  <wp:extent cx="739140" cy="900828"/>
                  <wp:effectExtent l="0" t="0" r="3810" b="0"/>
                  <wp:wrapNone/>
                  <wp:docPr id="23" name="Picture 23" descr="Greek Myths: Meet the heroes, gods, and monsters of ancient Greece (Ancient Myth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reek Myths: Meet the heroes, gods, and monsters of ancient Greece (Ancient Myth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900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021B">
              <w:rPr>
                <w:sz w:val="16"/>
                <w:szCs w:val="16"/>
              </w:rPr>
              <w:t>Ancient Greece</w:t>
            </w:r>
          </w:p>
        </w:tc>
        <w:tc>
          <w:tcPr>
            <w:tcW w:w="1586" w:type="dxa"/>
            <w:shd w:val="clear" w:color="auto" w:fill="D9D9D9" w:themeFill="background1" w:themeFillShade="D9"/>
          </w:tcPr>
          <w:p w14:paraId="027FBAA4" w14:textId="17D0BF56" w:rsidR="00302E31" w:rsidRPr="00B23E92" w:rsidRDefault="00302E31" w:rsidP="000A4349">
            <w:pPr>
              <w:rPr>
                <w:sz w:val="16"/>
                <w:szCs w:val="16"/>
              </w:rPr>
            </w:pPr>
          </w:p>
        </w:tc>
      </w:tr>
      <w:tr w:rsidR="002629CC" w14:paraId="7D97DEC8" w14:textId="77777777" w:rsidTr="00B32F32">
        <w:trPr>
          <w:trHeight w:val="1730"/>
        </w:trPr>
        <w:tc>
          <w:tcPr>
            <w:tcW w:w="1343" w:type="dxa"/>
          </w:tcPr>
          <w:p w14:paraId="07CD4AA1" w14:textId="11628C21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6AD3">
              <w:rPr>
                <w:rFonts w:ascii="Arial" w:hAnsi="Arial" w:cs="Arial"/>
                <w:b/>
                <w:bCs/>
                <w:sz w:val="24"/>
                <w:szCs w:val="24"/>
              </w:rPr>
              <w:t>Year 4</w:t>
            </w:r>
          </w:p>
        </w:tc>
        <w:tc>
          <w:tcPr>
            <w:tcW w:w="1553" w:type="dxa"/>
          </w:tcPr>
          <w:p w14:paraId="69B4A720" w14:textId="1B955EC3" w:rsidR="000A4349" w:rsidRPr="00B23E92" w:rsidRDefault="008D2CF7" w:rsidP="00EB021B">
            <w:pPr>
              <w:jc w:val="center"/>
              <w:rPr>
                <w:sz w:val="16"/>
                <w:szCs w:val="16"/>
              </w:rPr>
            </w:pPr>
            <w:r w:rsidRPr="00B23E9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0" locked="0" layoutInCell="1" allowOverlap="1" wp14:anchorId="29B38217" wp14:editId="0D3A77AC">
                  <wp:simplePos x="0" y="0"/>
                  <wp:positionH relativeFrom="column">
                    <wp:posOffset>104237</wp:posOffset>
                  </wp:positionH>
                  <wp:positionV relativeFrom="paragraph">
                    <wp:posOffset>151765</wp:posOffset>
                  </wp:positionV>
                  <wp:extent cx="571500" cy="873273"/>
                  <wp:effectExtent l="0" t="0" r="0" b="317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73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021B">
              <w:rPr>
                <w:sz w:val="16"/>
                <w:szCs w:val="16"/>
              </w:rPr>
              <w:t>Ro</w:t>
            </w:r>
            <w:r w:rsidR="004502F4">
              <w:rPr>
                <w:sz w:val="16"/>
                <w:szCs w:val="16"/>
              </w:rPr>
              <w:t>mans</w:t>
            </w:r>
          </w:p>
        </w:tc>
        <w:tc>
          <w:tcPr>
            <w:tcW w:w="1488" w:type="dxa"/>
            <w:shd w:val="clear" w:color="auto" w:fill="D9D9D9" w:themeFill="background1" w:themeFillShade="D9"/>
          </w:tcPr>
          <w:p w14:paraId="527C7002" w14:textId="5266F898" w:rsidR="00302E31" w:rsidRPr="00B23E92" w:rsidRDefault="00302E31" w:rsidP="00EB02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4" w:type="dxa"/>
            <w:shd w:val="clear" w:color="auto" w:fill="auto"/>
          </w:tcPr>
          <w:p w14:paraId="0AE1E076" w14:textId="2F53527F" w:rsidR="00302E31" w:rsidRPr="00B23E92" w:rsidRDefault="0088408C" w:rsidP="00EB021B">
            <w:pPr>
              <w:jc w:val="center"/>
              <w:rPr>
                <w:sz w:val="16"/>
                <w:szCs w:val="16"/>
              </w:rPr>
            </w:pPr>
            <w:r w:rsidRPr="00B23E9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4384" behindDoc="0" locked="0" layoutInCell="1" allowOverlap="1" wp14:anchorId="0F0C0F68" wp14:editId="072604AD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159385</wp:posOffset>
                  </wp:positionV>
                  <wp:extent cx="686691" cy="87630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691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02F4">
              <w:rPr>
                <w:sz w:val="16"/>
                <w:szCs w:val="16"/>
              </w:rPr>
              <w:t>Anglo Saxons</w:t>
            </w:r>
          </w:p>
        </w:tc>
        <w:tc>
          <w:tcPr>
            <w:tcW w:w="1590" w:type="dxa"/>
            <w:shd w:val="clear" w:color="auto" w:fill="D9D9D9" w:themeFill="background1" w:themeFillShade="D9"/>
          </w:tcPr>
          <w:p w14:paraId="166CB948" w14:textId="79627B7A" w:rsidR="00302E31" w:rsidRPr="00B23E92" w:rsidRDefault="00302E31" w:rsidP="00EB02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6" w:type="dxa"/>
            <w:shd w:val="clear" w:color="auto" w:fill="auto"/>
          </w:tcPr>
          <w:p w14:paraId="640CAB4A" w14:textId="2F700992" w:rsidR="00302E31" w:rsidRPr="00B23E92" w:rsidRDefault="0088408C" w:rsidP="00EB021B">
            <w:pPr>
              <w:jc w:val="center"/>
              <w:rPr>
                <w:sz w:val="16"/>
                <w:szCs w:val="16"/>
              </w:rPr>
            </w:pPr>
            <w:r w:rsidRPr="00B23E9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0" locked="0" layoutInCell="1" allowOverlap="1" wp14:anchorId="0E98EB15" wp14:editId="2E3A6BAF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159385</wp:posOffset>
                  </wp:positionV>
                  <wp:extent cx="683796" cy="853440"/>
                  <wp:effectExtent l="0" t="0" r="2540" b="381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796" cy="853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02F4">
              <w:rPr>
                <w:sz w:val="16"/>
                <w:szCs w:val="16"/>
              </w:rPr>
              <w:t>Vikings</w:t>
            </w:r>
          </w:p>
        </w:tc>
        <w:tc>
          <w:tcPr>
            <w:tcW w:w="1586" w:type="dxa"/>
            <w:shd w:val="clear" w:color="auto" w:fill="D9D9D9" w:themeFill="background1" w:themeFillShade="D9"/>
          </w:tcPr>
          <w:p w14:paraId="55140F32" w14:textId="74AB55C1" w:rsidR="00152E2E" w:rsidRPr="00B23E92" w:rsidRDefault="00152E2E" w:rsidP="000A4349">
            <w:pPr>
              <w:rPr>
                <w:sz w:val="16"/>
                <w:szCs w:val="16"/>
              </w:rPr>
            </w:pPr>
          </w:p>
        </w:tc>
      </w:tr>
      <w:tr w:rsidR="002629CC" w14:paraId="4619C2FE" w14:textId="77777777" w:rsidTr="006927A5">
        <w:trPr>
          <w:trHeight w:val="1730"/>
        </w:trPr>
        <w:tc>
          <w:tcPr>
            <w:tcW w:w="1343" w:type="dxa"/>
          </w:tcPr>
          <w:p w14:paraId="464A94E5" w14:textId="68EE1A4E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6AD3">
              <w:rPr>
                <w:rFonts w:ascii="Arial" w:hAnsi="Arial" w:cs="Arial"/>
                <w:b/>
                <w:bCs/>
                <w:sz w:val="24"/>
                <w:szCs w:val="24"/>
              </w:rPr>
              <w:t>Year 5</w:t>
            </w:r>
          </w:p>
        </w:tc>
        <w:tc>
          <w:tcPr>
            <w:tcW w:w="1553" w:type="dxa"/>
          </w:tcPr>
          <w:p w14:paraId="363EE0F2" w14:textId="1495A479" w:rsidR="000A4349" w:rsidRPr="00B23E92" w:rsidRDefault="00C54FCB" w:rsidP="00EB021B">
            <w:pPr>
              <w:jc w:val="center"/>
              <w:rPr>
                <w:sz w:val="16"/>
                <w:szCs w:val="16"/>
              </w:rPr>
            </w:pPr>
            <w:r w:rsidRPr="00B23E9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5408" behindDoc="0" locked="0" layoutInCell="1" allowOverlap="1" wp14:anchorId="41391111" wp14:editId="2AD3B395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142405</wp:posOffset>
                  </wp:positionV>
                  <wp:extent cx="552555" cy="868680"/>
                  <wp:effectExtent l="0" t="0" r="0" b="762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55" cy="868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02F4">
              <w:rPr>
                <w:sz w:val="16"/>
                <w:szCs w:val="16"/>
              </w:rPr>
              <w:t>Benin</w:t>
            </w:r>
          </w:p>
        </w:tc>
        <w:tc>
          <w:tcPr>
            <w:tcW w:w="1488" w:type="dxa"/>
            <w:shd w:val="clear" w:color="auto" w:fill="D9D9D9" w:themeFill="background1" w:themeFillShade="D9"/>
          </w:tcPr>
          <w:p w14:paraId="25486FE5" w14:textId="3AA0C86E" w:rsidR="00302E31" w:rsidRPr="00B23E92" w:rsidRDefault="00302E31" w:rsidP="00EB02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4" w:type="dxa"/>
            <w:shd w:val="clear" w:color="auto" w:fill="auto"/>
          </w:tcPr>
          <w:p w14:paraId="66F95EB5" w14:textId="79106B02" w:rsidR="00152E2E" w:rsidRPr="00B23E92" w:rsidRDefault="00D70957" w:rsidP="00EB021B">
            <w:pPr>
              <w:jc w:val="center"/>
              <w:rPr>
                <w:sz w:val="16"/>
                <w:szCs w:val="16"/>
              </w:rPr>
            </w:pPr>
            <w:r w:rsidRPr="00B23E9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6432" behindDoc="0" locked="0" layoutInCell="1" allowOverlap="1" wp14:anchorId="62E64108" wp14:editId="64F5AB5D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288925</wp:posOffset>
                  </wp:positionV>
                  <wp:extent cx="668789" cy="76200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789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02F4">
              <w:rPr>
                <w:sz w:val="16"/>
                <w:szCs w:val="16"/>
              </w:rPr>
              <w:t>Medieval Monarchs</w:t>
            </w:r>
          </w:p>
        </w:tc>
        <w:tc>
          <w:tcPr>
            <w:tcW w:w="1590" w:type="dxa"/>
            <w:shd w:val="clear" w:color="auto" w:fill="D9D9D9" w:themeFill="background1" w:themeFillShade="D9"/>
          </w:tcPr>
          <w:p w14:paraId="07B340A4" w14:textId="2806B556" w:rsidR="000A4349" w:rsidRPr="00B23E92" w:rsidRDefault="000A4349" w:rsidP="00EB02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6" w:type="dxa"/>
            <w:shd w:val="clear" w:color="auto" w:fill="auto"/>
          </w:tcPr>
          <w:p w14:paraId="02C382DD" w14:textId="7F619057" w:rsidR="00152E2E" w:rsidRPr="00B23E92" w:rsidRDefault="004502F4" w:rsidP="00EB021B">
            <w:pPr>
              <w:jc w:val="center"/>
              <w:rPr>
                <w:sz w:val="16"/>
                <w:szCs w:val="16"/>
              </w:rPr>
            </w:pPr>
            <w:r w:rsidRPr="00B23E9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7456" behindDoc="0" locked="0" layoutInCell="1" allowOverlap="1" wp14:anchorId="0585C123" wp14:editId="26B0B4D1">
                  <wp:simplePos x="0" y="0"/>
                  <wp:positionH relativeFrom="column">
                    <wp:posOffset>8558</wp:posOffset>
                  </wp:positionH>
                  <wp:positionV relativeFrom="paragraph">
                    <wp:posOffset>159385</wp:posOffset>
                  </wp:positionV>
                  <wp:extent cx="525780" cy="625200"/>
                  <wp:effectExtent l="0" t="0" r="7620" b="381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62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27A5" w:rsidRPr="00B23E9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8480" behindDoc="0" locked="0" layoutInCell="1" allowOverlap="1" wp14:anchorId="56B5CDED" wp14:editId="36597F3D">
                  <wp:simplePos x="0" y="0"/>
                  <wp:positionH relativeFrom="column">
                    <wp:posOffset>594360</wp:posOffset>
                  </wp:positionH>
                  <wp:positionV relativeFrom="paragraph">
                    <wp:posOffset>395605</wp:posOffset>
                  </wp:positionV>
                  <wp:extent cx="426720" cy="655106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994" cy="655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6"/>
                <w:szCs w:val="16"/>
              </w:rPr>
              <w:t>Changing Britain</w:t>
            </w:r>
          </w:p>
        </w:tc>
        <w:tc>
          <w:tcPr>
            <w:tcW w:w="1586" w:type="dxa"/>
            <w:shd w:val="clear" w:color="auto" w:fill="D9D9D9" w:themeFill="background1" w:themeFillShade="D9"/>
          </w:tcPr>
          <w:p w14:paraId="217FFD01" w14:textId="4A963ADC" w:rsidR="00302E31" w:rsidRPr="00B23E92" w:rsidRDefault="00302E31" w:rsidP="000A4349">
            <w:pPr>
              <w:rPr>
                <w:sz w:val="16"/>
                <w:szCs w:val="16"/>
              </w:rPr>
            </w:pPr>
          </w:p>
        </w:tc>
      </w:tr>
      <w:tr w:rsidR="002629CC" w14:paraId="4B8B9582" w14:textId="77777777" w:rsidTr="006927A5">
        <w:trPr>
          <w:trHeight w:val="1730"/>
        </w:trPr>
        <w:tc>
          <w:tcPr>
            <w:tcW w:w="1343" w:type="dxa"/>
          </w:tcPr>
          <w:p w14:paraId="6034745C" w14:textId="2B79258F" w:rsidR="000A4349" w:rsidRPr="000C6AD3" w:rsidRDefault="000A4349" w:rsidP="000A434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6AD3">
              <w:rPr>
                <w:rFonts w:ascii="Arial" w:hAnsi="Arial" w:cs="Arial"/>
                <w:b/>
                <w:bCs/>
                <w:sz w:val="24"/>
                <w:szCs w:val="24"/>
              </w:rPr>
              <w:t>Year 6</w:t>
            </w:r>
          </w:p>
        </w:tc>
        <w:tc>
          <w:tcPr>
            <w:tcW w:w="1553" w:type="dxa"/>
          </w:tcPr>
          <w:p w14:paraId="5760C71C" w14:textId="4D6DE340" w:rsidR="000A4349" w:rsidRPr="00B23E92" w:rsidRDefault="00165762" w:rsidP="00EB021B">
            <w:pPr>
              <w:jc w:val="center"/>
              <w:rPr>
                <w:sz w:val="16"/>
                <w:szCs w:val="16"/>
              </w:rPr>
            </w:pPr>
            <w:r w:rsidRPr="00B23E9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9504" behindDoc="0" locked="0" layoutInCell="1" allowOverlap="1" wp14:anchorId="2624B5BF" wp14:editId="1C28B360">
                  <wp:simplePos x="0" y="0"/>
                  <wp:positionH relativeFrom="column">
                    <wp:posOffset>-31261</wp:posOffset>
                  </wp:positionH>
                  <wp:positionV relativeFrom="paragraph">
                    <wp:posOffset>300355</wp:posOffset>
                  </wp:positionV>
                  <wp:extent cx="904875" cy="699513"/>
                  <wp:effectExtent l="0" t="0" r="0" b="571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99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2F6A">
              <w:rPr>
                <w:sz w:val="16"/>
                <w:szCs w:val="16"/>
              </w:rPr>
              <w:t>Industrial Revolution</w:t>
            </w:r>
          </w:p>
        </w:tc>
        <w:tc>
          <w:tcPr>
            <w:tcW w:w="1488" w:type="dxa"/>
            <w:shd w:val="clear" w:color="auto" w:fill="D9D9D9" w:themeFill="background1" w:themeFillShade="D9"/>
          </w:tcPr>
          <w:p w14:paraId="36C36745" w14:textId="12F72AA5" w:rsidR="000A4349" w:rsidRPr="00B23E92" w:rsidRDefault="000A4349" w:rsidP="00EB02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4" w:type="dxa"/>
            <w:shd w:val="clear" w:color="auto" w:fill="auto"/>
          </w:tcPr>
          <w:p w14:paraId="015DA3B4" w14:textId="5907D148" w:rsidR="00152E2E" w:rsidRPr="00B23E92" w:rsidRDefault="006F63FA" w:rsidP="00EB021B">
            <w:pPr>
              <w:jc w:val="center"/>
              <w:rPr>
                <w:sz w:val="16"/>
                <w:szCs w:val="16"/>
              </w:rPr>
            </w:pPr>
            <w:r w:rsidRPr="00B23E9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1552" behindDoc="0" locked="0" layoutInCell="1" allowOverlap="1" wp14:anchorId="7DA7B6AF" wp14:editId="7065B32F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151765</wp:posOffset>
                  </wp:positionV>
                  <wp:extent cx="570230" cy="875424"/>
                  <wp:effectExtent l="0" t="0" r="1270" b="127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875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2F6A">
              <w:rPr>
                <w:sz w:val="16"/>
                <w:szCs w:val="16"/>
              </w:rPr>
              <w:t>Civil Right</w:t>
            </w:r>
            <w:r w:rsidR="00D555F1">
              <w:rPr>
                <w:sz w:val="16"/>
                <w:szCs w:val="16"/>
              </w:rPr>
              <w:t>s</w:t>
            </w:r>
          </w:p>
        </w:tc>
        <w:tc>
          <w:tcPr>
            <w:tcW w:w="1590" w:type="dxa"/>
            <w:shd w:val="clear" w:color="auto" w:fill="D9D9D9" w:themeFill="background1" w:themeFillShade="D9"/>
          </w:tcPr>
          <w:p w14:paraId="005DD782" w14:textId="23C929CB" w:rsidR="00152E2E" w:rsidRPr="00B23E92" w:rsidRDefault="00152E2E" w:rsidP="00EB02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6" w:type="dxa"/>
            <w:shd w:val="clear" w:color="auto" w:fill="auto"/>
          </w:tcPr>
          <w:p w14:paraId="2B2142A9" w14:textId="1E9CC4E5" w:rsidR="00203343" w:rsidRPr="00B23E92" w:rsidRDefault="006F63FA" w:rsidP="00EB021B">
            <w:pPr>
              <w:jc w:val="center"/>
              <w:rPr>
                <w:sz w:val="16"/>
                <w:szCs w:val="16"/>
              </w:rPr>
            </w:pPr>
            <w:r w:rsidRPr="00B23E9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0528" behindDoc="0" locked="0" layoutInCell="1" allowOverlap="1" wp14:anchorId="0AEDAAD2" wp14:editId="3076289D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136525</wp:posOffset>
                  </wp:positionV>
                  <wp:extent cx="678180" cy="890776"/>
                  <wp:effectExtent l="0" t="0" r="7620" b="508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890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2F6A">
              <w:rPr>
                <w:sz w:val="16"/>
                <w:szCs w:val="16"/>
              </w:rPr>
              <w:t>20</w:t>
            </w:r>
            <w:r w:rsidR="00752F6A" w:rsidRPr="00752F6A">
              <w:rPr>
                <w:sz w:val="16"/>
                <w:szCs w:val="16"/>
                <w:vertAlign w:val="superscript"/>
              </w:rPr>
              <w:t>th</w:t>
            </w:r>
            <w:r w:rsidR="00752F6A">
              <w:rPr>
                <w:sz w:val="16"/>
                <w:szCs w:val="16"/>
              </w:rPr>
              <w:t xml:space="preserve"> Ce</w:t>
            </w:r>
            <w:r w:rsidR="00262D8D">
              <w:rPr>
                <w:sz w:val="16"/>
                <w:szCs w:val="16"/>
              </w:rPr>
              <w:t>ntury Conflict</w:t>
            </w:r>
          </w:p>
        </w:tc>
        <w:tc>
          <w:tcPr>
            <w:tcW w:w="1586" w:type="dxa"/>
            <w:shd w:val="clear" w:color="auto" w:fill="D9D9D9" w:themeFill="background1" w:themeFillShade="D9"/>
          </w:tcPr>
          <w:p w14:paraId="360727B8" w14:textId="45F2ACCA" w:rsidR="00152E2E" w:rsidRPr="00B23E92" w:rsidRDefault="00152E2E" w:rsidP="000A4349">
            <w:pPr>
              <w:rPr>
                <w:sz w:val="16"/>
                <w:szCs w:val="16"/>
              </w:rPr>
            </w:pPr>
          </w:p>
        </w:tc>
      </w:tr>
    </w:tbl>
    <w:p w14:paraId="3B303861" w14:textId="7820A045" w:rsidR="005A2578" w:rsidRPr="00271C7A" w:rsidRDefault="00F63319" w:rsidP="00271C7A">
      <w:pPr>
        <w:tabs>
          <w:tab w:val="left" w:pos="4995"/>
        </w:tabs>
      </w:pPr>
      <w:r>
        <w:tab/>
      </w:r>
    </w:p>
    <w:sectPr w:rsidR="005A2578" w:rsidRPr="00271C7A" w:rsidSect="0019751F">
      <w:headerReference w:type="default" r:id="rId30"/>
      <w:footerReference w:type="defaul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54A45" w14:textId="77777777" w:rsidR="009A367A" w:rsidRDefault="009A367A" w:rsidP="000E0F55">
      <w:pPr>
        <w:spacing w:after="0" w:line="240" w:lineRule="auto"/>
      </w:pPr>
      <w:r>
        <w:separator/>
      </w:r>
    </w:p>
  </w:endnote>
  <w:endnote w:type="continuationSeparator" w:id="0">
    <w:p w14:paraId="1E7CDD84" w14:textId="77777777" w:rsidR="009A367A" w:rsidRDefault="009A367A" w:rsidP="000E0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 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62826" w14:textId="77777777" w:rsidR="000721AC" w:rsidRDefault="000721AC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0CC6E23" wp14:editId="3DA9DF59">
          <wp:simplePos x="0" y="0"/>
          <wp:positionH relativeFrom="margin">
            <wp:posOffset>621101</wp:posOffset>
          </wp:positionH>
          <wp:positionV relativeFrom="paragraph">
            <wp:posOffset>586596</wp:posOffset>
          </wp:positionV>
          <wp:extent cx="1656272" cy="301924"/>
          <wp:effectExtent l="0" t="0" r="1270" b="3175"/>
          <wp:wrapNone/>
          <wp:docPr id="17" name="Pictur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793" t="53274" r="31970" b="27993"/>
                  <a:stretch/>
                </pic:blipFill>
                <pic:spPr bwMode="auto">
                  <a:xfrm>
                    <a:off x="0" y="0"/>
                    <a:ext cx="1656272" cy="3019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inline distT="0" distB="0" distL="0" distR="0" wp14:anchorId="38EA40BC" wp14:editId="0DC244B7">
          <wp:extent cx="2932430" cy="652145"/>
          <wp:effectExtent l="0" t="0" r="127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2430" cy="652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BF64D" w14:textId="77777777" w:rsidR="009A367A" w:rsidRDefault="009A367A" w:rsidP="000E0F55">
      <w:pPr>
        <w:spacing w:after="0" w:line="240" w:lineRule="auto"/>
      </w:pPr>
      <w:r>
        <w:separator/>
      </w:r>
    </w:p>
  </w:footnote>
  <w:footnote w:type="continuationSeparator" w:id="0">
    <w:p w14:paraId="27603F7B" w14:textId="77777777" w:rsidR="009A367A" w:rsidRDefault="009A367A" w:rsidP="000E0F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C9356" w14:textId="6F67F5D9" w:rsidR="000721AC" w:rsidRPr="000E0F55" w:rsidRDefault="000721AC" w:rsidP="00067358">
    <w:pPr>
      <w:jc w:val="center"/>
      <w:rPr>
        <w:rFonts w:ascii="Arial" w:hAnsi="Arial" w:cs="Arial"/>
        <w:sz w:val="40"/>
        <w:szCs w:val="48"/>
      </w:rPr>
    </w:pPr>
    <w:r>
      <w:rPr>
        <w:rFonts w:ascii="Arial" w:hAnsi="Arial"/>
        <w:noProof/>
        <w:sz w:val="40"/>
        <w:szCs w:val="48"/>
        <w:lang w:eastAsia="en-GB"/>
      </w:rPr>
      <w:drawing>
        <wp:anchor distT="0" distB="0" distL="114300" distR="114300" simplePos="0" relativeHeight="251662336" behindDoc="1" locked="0" layoutInCell="1" allowOverlap="1" wp14:anchorId="07E9C249" wp14:editId="2DCF3261">
          <wp:simplePos x="0" y="0"/>
          <wp:positionH relativeFrom="column">
            <wp:posOffset>-581025</wp:posOffset>
          </wp:positionH>
          <wp:positionV relativeFrom="paragraph">
            <wp:posOffset>-259080</wp:posOffset>
          </wp:positionV>
          <wp:extent cx="1005840" cy="822960"/>
          <wp:effectExtent l="0" t="0" r="381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822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0F55">
      <w:rPr>
        <w:rFonts w:ascii="Arial" w:hAnsi="Arial"/>
        <w:noProof/>
        <w:sz w:val="40"/>
        <w:szCs w:val="48"/>
        <w:lang w:eastAsia="en-GB"/>
      </w:rPr>
      <w:t xml:space="preserve">Rivington Primary School  </w:t>
    </w:r>
    <w:r>
      <w:rPr>
        <w:rFonts w:ascii="Arial" w:hAnsi="Arial"/>
        <w:noProof/>
        <w:sz w:val="40"/>
        <w:szCs w:val="48"/>
        <w:lang w:eastAsia="en-GB"/>
      </w:rPr>
      <w:br/>
    </w:r>
    <w:r w:rsidR="00E617C6">
      <w:rPr>
        <w:rFonts w:ascii="Arial" w:hAnsi="Arial" w:cs="Arial"/>
        <w:noProof/>
        <w:sz w:val="40"/>
        <w:szCs w:val="48"/>
        <w:lang w:eastAsia="en-GB"/>
      </w:rPr>
      <w:t>History</w:t>
    </w:r>
    <w:r w:rsidR="000A41A0">
      <w:rPr>
        <w:rFonts w:ascii="Arial" w:hAnsi="Arial" w:cs="Arial"/>
        <w:noProof/>
        <w:sz w:val="40"/>
        <w:szCs w:val="48"/>
        <w:lang w:eastAsia="en-GB"/>
      </w:rPr>
      <w:t xml:space="preserve"> </w:t>
    </w:r>
    <w:r w:rsidR="000A4349">
      <w:rPr>
        <w:rFonts w:ascii="Arial" w:hAnsi="Arial" w:cs="Arial"/>
        <w:noProof/>
        <w:sz w:val="40"/>
        <w:szCs w:val="48"/>
        <w:lang w:eastAsia="en-GB"/>
      </w:rPr>
      <w:t>Reading Spine</w:t>
    </w:r>
  </w:p>
  <w:p w14:paraId="557D2DD2" w14:textId="3E2F4864" w:rsidR="000721AC" w:rsidRDefault="000721AC" w:rsidP="009E77A1">
    <w:pPr>
      <w:pStyle w:val="Header"/>
      <w:tabs>
        <w:tab w:val="clear" w:pos="4513"/>
        <w:tab w:val="clear" w:pos="9026"/>
        <w:tab w:val="left" w:pos="114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C20EAA"/>
    <w:multiLevelType w:val="hybridMultilevel"/>
    <w:tmpl w:val="66928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BA3FAD"/>
    <w:multiLevelType w:val="hybridMultilevel"/>
    <w:tmpl w:val="19E236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F55"/>
    <w:rsid w:val="00001951"/>
    <w:rsid w:val="00053590"/>
    <w:rsid w:val="00067358"/>
    <w:rsid w:val="00070843"/>
    <w:rsid w:val="000721AC"/>
    <w:rsid w:val="000838C6"/>
    <w:rsid w:val="000A41A0"/>
    <w:rsid w:val="000A4349"/>
    <w:rsid w:val="000C0473"/>
    <w:rsid w:val="000C6AD3"/>
    <w:rsid w:val="000E0F55"/>
    <w:rsid w:val="00134C4A"/>
    <w:rsid w:val="00152E2E"/>
    <w:rsid w:val="00160BE3"/>
    <w:rsid w:val="00162336"/>
    <w:rsid w:val="00165762"/>
    <w:rsid w:val="0017177C"/>
    <w:rsid w:val="0019751F"/>
    <w:rsid w:val="001A5BEB"/>
    <w:rsid w:val="001A6474"/>
    <w:rsid w:val="001E6E76"/>
    <w:rsid w:val="00203343"/>
    <w:rsid w:val="002272B8"/>
    <w:rsid w:val="0025180A"/>
    <w:rsid w:val="002629CC"/>
    <w:rsid w:val="00262D8D"/>
    <w:rsid w:val="00267E85"/>
    <w:rsid w:val="00271C7A"/>
    <w:rsid w:val="00286590"/>
    <w:rsid w:val="0029229C"/>
    <w:rsid w:val="002A5D61"/>
    <w:rsid w:val="002D53AD"/>
    <w:rsid w:val="003021F6"/>
    <w:rsid w:val="00302E31"/>
    <w:rsid w:val="00334959"/>
    <w:rsid w:val="003D6841"/>
    <w:rsid w:val="0042166C"/>
    <w:rsid w:val="004268D6"/>
    <w:rsid w:val="0043691D"/>
    <w:rsid w:val="004502F4"/>
    <w:rsid w:val="00457B76"/>
    <w:rsid w:val="0048371C"/>
    <w:rsid w:val="00490982"/>
    <w:rsid w:val="00492B27"/>
    <w:rsid w:val="004E2C73"/>
    <w:rsid w:val="004E7809"/>
    <w:rsid w:val="00502225"/>
    <w:rsid w:val="0051787E"/>
    <w:rsid w:val="00525837"/>
    <w:rsid w:val="005333A9"/>
    <w:rsid w:val="00573133"/>
    <w:rsid w:val="00590C0B"/>
    <w:rsid w:val="00592B64"/>
    <w:rsid w:val="005A2578"/>
    <w:rsid w:val="005B3025"/>
    <w:rsid w:val="0060653C"/>
    <w:rsid w:val="006322BD"/>
    <w:rsid w:val="00633269"/>
    <w:rsid w:val="0067096E"/>
    <w:rsid w:val="006927A5"/>
    <w:rsid w:val="006B05DA"/>
    <w:rsid w:val="006B703B"/>
    <w:rsid w:val="006F63FA"/>
    <w:rsid w:val="00713539"/>
    <w:rsid w:val="00752F6A"/>
    <w:rsid w:val="007658D9"/>
    <w:rsid w:val="007A2F61"/>
    <w:rsid w:val="0088408C"/>
    <w:rsid w:val="008A6A41"/>
    <w:rsid w:val="008C15EC"/>
    <w:rsid w:val="008C1718"/>
    <w:rsid w:val="008D2CF7"/>
    <w:rsid w:val="00941B54"/>
    <w:rsid w:val="009946F2"/>
    <w:rsid w:val="009A367A"/>
    <w:rsid w:val="009A4EAE"/>
    <w:rsid w:val="009D0450"/>
    <w:rsid w:val="009D1FF7"/>
    <w:rsid w:val="009D45C7"/>
    <w:rsid w:val="009E77A1"/>
    <w:rsid w:val="00A71409"/>
    <w:rsid w:val="00A77A89"/>
    <w:rsid w:val="00AC5E7F"/>
    <w:rsid w:val="00AE799A"/>
    <w:rsid w:val="00B047A1"/>
    <w:rsid w:val="00B23E92"/>
    <w:rsid w:val="00B32F32"/>
    <w:rsid w:val="00B76B3F"/>
    <w:rsid w:val="00BB6D7C"/>
    <w:rsid w:val="00BE04CC"/>
    <w:rsid w:val="00BF5D48"/>
    <w:rsid w:val="00C07B05"/>
    <w:rsid w:val="00C36279"/>
    <w:rsid w:val="00C4505C"/>
    <w:rsid w:val="00C54FCB"/>
    <w:rsid w:val="00C63D2A"/>
    <w:rsid w:val="00CD1E2E"/>
    <w:rsid w:val="00D12F27"/>
    <w:rsid w:val="00D24E15"/>
    <w:rsid w:val="00D555F1"/>
    <w:rsid w:val="00D70957"/>
    <w:rsid w:val="00D874CB"/>
    <w:rsid w:val="00D87F67"/>
    <w:rsid w:val="00DA0B80"/>
    <w:rsid w:val="00DA2A19"/>
    <w:rsid w:val="00DD2720"/>
    <w:rsid w:val="00DD63D2"/>
    <w:rsid w:val="00E43DE1"/>
    <w:rsid w:val="00E617C6"/>
    <w:rsid w:val="00E74D9F"/>
    <w:rsid w:val="00E937A6"/>
    <w:rsid w:val="00EB021B"/>
    <w:rsid w:val="00ED14B4"/>
    <w:rsid w:val="00EE21DC"/>
    <w:rsid w:val="00EE384E"/>
    <w:rsid w:val="00EE44A3"/>
    <w:rsid w:val="00F272C9"/>
    <w:rsid w:val="00F3406A"/>
    <w:rsid w:val="00F63319"/>
    <w:rsid w:val="00F74C23"/>
    <w:rsid w:val="00FA2DE0"/>
    <w:rsid w:val="00FC7D81"/>
    <w:rsid w:val="00FE4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FD06EC"/>
  <w15:chartTrackingRefBased/>
  <w15:docId w15:val="{280AB79B-216C-4621-AD5D-87F2A03E9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0F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0F55"/>
  </w:style>
  <w:style w:type="paragraph" w:styleId="Footer">
    <w:name w:val="footer"/>
    <w:basedOn w:val="Normal"/>
    <w:link w:val="FooterChar"/>
    <w:uiPriority w:val="99"/>
    <w:unhideWhenUsed/>
    <w:rsid w:val="000E0F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0F55"/>
  </w:style>
  <w:style w:type="table" w:styleId="TableGrid">
    <w:name w:val="Table Grid"/>
    <w:basedOn w:val="TableNormal"/>
    <w:uiPriority w:val="39"/>
    <w:rsid w:val="000E0F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E0F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2A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A19"/>
    <w:rPr>
      <w:rFonts w:ascii="Segoe UI" w:hAnsi="Segoe UI" w:cs="Segoe UI"/>
      <w:sz w:val="18"/>
      <w:szCs w:val="18"/>
    </w:rPr>
  </w:style>
  <w:style w:type="paragraph" w:customStyle="1" w:styleId="Pa13">
    <w:name w:val="Pa13"/>
    <w:basedOn w:val="Normal"/>
    <w:next w:val="Normal"/>
    <w:uiPriority w:val="99"/>
    <w:rsid w:val="00E937A6"/>
    <w:pPr>
      <w:autoSpaceDE w:val="0"/>
      <w:autoSpaceDN w:val="0"/>
      <w:adjustRightInd w:val="0"/>
      <w:spacing w:after="0" w:line="221" w:lineRule="atLeast"/>
    </w:pPr>
    <w:rPr>
      <w:rFonts w:ascii="Helvetica Neue LT Std" w:eastAsia="Calibri" w:hAnsi="Helvetica Neue LT Std" w:cs="Times New Roman"/>
      <w:sz w:val="24"/>
      <w:szCs w:val="24"/>
    </w:rPr>
  </w:style>
  <w:style w:type="character" w:customStyle="1" w:styleId="A11">
    <w:name w:val="A11"/>
    <w:uiPriority w:val="99"/>
    <w:rsid w:val="00E937A6"/>
    <w:rPr>
      <w:rFonts w:cs="Helvetica Neue LT Std"/>
      <w:i/>
      <w:iCs/>
      <w:color w:val="000000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emf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eader" Target="header1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ddde22c-af7a-409c-91fc-204d1546f62e" xsi:nil="true"/>
    <lcf76f155ced4ddcb4097134ff3c332f xmlns="5531a6c7-4be0-45de-9f89-07ea5dfa751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2C3A80B68CBF4896C8DBCAB036F7B5" ma:contentTypeVersion="17" ma:contentTypeDescription="Create a new document." ma:contentTypeScope="" ma:versionID="6bc2bfd5d535b9515d816a14d41d8d8c">
  <xsd:schema xmlns:xsd="http://www.w3.org/2001/XMLSchema" xmlns:xs="http://www.w3.org/2001/XMLSchema" xmlns:p="http://schemas.microsoft.com/office/2006/metadata/properties" xmlns:ns2="5531a6c7-4be0-45de-9f89-07ea5dfa7515" xmlns:ns3="5ddde22c-af7a-409c-91fc-204d1546f62e" targetNamespace="http://schemas.microsoft.com/office/2006/metadata/properties" ma:root="true" ma:fieldsID="f5022573763aa052894ead381c8bc5e6" ns2:_="" ns3:_="">
    <xsd:import namespace="5531a6c7-4be0-45de-9f89-07ea5dfa7515"/>
    <xsd:import namespace="5ddde22c-af7a-409c-91fc-204d1546f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31a6c7-4be0-45de-9f89-07ea5dfa7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dde22c-af7a-409c-91fc-204d1546f62e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108d677f-422c-4b40-86bc-b196197c81b1}" ma:internalName="TaxCatchAll" ma:showField="CatchAllData" ma:web="5ddde22c-af7a-409c-91fc-204d1546f6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DC991B-0DA9-4559-B708-BAE59B088E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161214-D5A4-45F4-B30F-B04BEB9D2439}">
  <ds:schemaRefs>
    <ds:schemaRef ds:uri="http://schemas.microsoft.com/office/2006/metadata/properties"/>
    <ds:schemaRef ds:uri="http://schemas.microsoft.com/office/infopath/2007/PartnerControls"/>
    <ds:schemaRef ds:uri="5ddde22c-af7a-409c-91fc-204d1546f62e"/>
    <ds:schemaRef ds:uri="5531a6c7-4be0-45de-9f89-07ea5dfa7515"/>
  </ds:schemaRefs>
</ds:datastoreItem>
</file>

<file path=customXml/itemProps3.xml><?xml version="1.0" encoding="utf-8"?>
<ds:datastoreItem xmlns:ds="http://schemas.openxmlformats.org/officeDocument/2006/customXml" ds:itemID="{02935A5D-07C0-40E5-AB0C-824D32BDE3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31a6c7-4be0-45de-9f89-07ea5dfa7515"/>
    <ds:schemaRef ds:uri="5ddde22c-af7a-409c-91fc-204d1546f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Helens Schools</Company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Laverick</dc:creator>
  <cp:keywords/>
  <dc:description/>
  <cp:lastModifiedBy>Ruth McKenny</cp:lastModifiedBy>
  <cp:revision>45</cp:revision>
  <cp:lastPrinted>2023-12-15T13:25:00Z</cp:lastPrinted>
  <dcterms:created xsi:type="dcterms:W3CDTF">2023-10-20T14:07:00Z</dcterms:created>
  <dcterms:modified xsi:type="dcterms:W3CDTF">2023-12-22T10:06:00Z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0x010100902C3A80B68CBF4896C8DBCAB036F7B5</vt:lpwstr>
  </property>
  <property fmtid="{D5CDD505-2E9C-101B-9397-08002B2CF9AE}" pid="3" name="Order">
    <vt:r8>73000</vt:r8>
  </property>
  <property fmtid="{D5CDD505-2E9C-101B-9397-08002B2CF9AE}" pid="4" name="MediaServiceImageTags">
    <vt:lpwstr/>
  </property>
</Properties>
</file>